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E9891" w14:textId="77777777" w:rsidR="0025498A" w:rsidRPr="00F85CF3" w:rsidRDefault="0025498A" w:rsidP="00F85CF3">
      <w:pPr>
        <w:pStyle w:val="serp-item"/>
        <w:shd w:val="clear" w:color="auto" w:fill="FFFFFF"/>
        <w:spacing w:after="12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85CF3">
        <w:rPr>
          <w:b/>
          <w:bCs/>
          <w:color w:val="000000"/>
          <w:sz w:val="28"/>
          <w:szCs w:val="28"/>
          <w:lang w:val="ru-RU"/>
        </w:rPr>
        <w:t xml:space="preserve">Лек9 </w:t>
      </w:r>
    </w:p>
    <w:p w14:paraId="2A49CAF9" w14:textId="1818FDD5" w:rsidR="0025498A" w:rsidRPr="00F85CF3" w:rsidRDefault="0025498A" w:rsidP="00F85CF3">
      <w:pPr>
        <w:pStyle w:val="serp-item"/>
        <w:shd w:val="clear" w:color="auto" w:fill="FFFFFF"/>
        <w:spacing w:after="120" w:afterAutospacing="0" w:line="360" w:lineRule="auto"/>
        <w:jc w:val="both"/>
        <w:rPr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F85CF3">
        <w:rPr>
          <w:b/>
          <w:bCs/>
          <w:color w:val="000000"/>
          <w:sz w:val="28"/>
          <w:szCs w:val="28"/>
        </w:rPr>
        <w:t>Орыс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5CF3">
        <w:rPr>
          <w:b/>
          <w:bCs/>
          <w:color w:val="000000"/>
          <w:sz w:val="28"/>
          <w:szCs w:val="28"/>
        </w:rPr>
        <w:t>киносының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5CF3">
        <w:rPr>
          <w:b/>
          <w:bCs/>
          <w:color w:val="000000"/>
          <w:sz w:val="28"/>
          <w:szCs w:val="28"/>
        </w:rPr>
        <w:t>аксиологиялық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5CF3">
        <w:rPr>
          <w:b/>
          <w:bCs/>
          <w:color w:val="000000"/>
          <w:sz w:val="28"/>
          <w:szCs w:val="28"/>
        </w:rPr>
        <w:t>өзегі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F85CF3">
        <w:rPr>
          <w:b/>
          <w:bCs/>
          <w:color w:val="000000"/>
          <w:sz w:val="28"/>
          <w:szCs w:val="28"/>
        </w:rPr>
        <w:t>мәдени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5CF3">
        <w:rPr>
          <w:b/>
          <w:bCs/>
          <w:color w:val="000000"/>
          <w:sz w:val="28"/>
          <w:szCs w:val="28"/>
        </w:rPr>
        <w:t>түсіндіру</w:t>
      </w:r>
      <w:proofErr w:type="spellEnd"/>
      <w:r w:rsidRPr="00F85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5CF3">
        <w:rPr>
          <w:b/>
          <w:bCs/>
          <w:color w:val="000000"/>
          <w:sz w:val="28"/>
          <w:szCs w:val="28"/>
        </w:rPr>
        <w:t>тәжірибесі</w:t>
      </w:r>
      <w:proofErr w:type="spellEnd"/>
    </w:p>
    <w:bookmarkEnd w:id="0"/>
    <w:p w14:paraId="6BFC8D58" w14:textId="77777777" w:rsidR="0025498A" w:rsidRPr="00F85CF3" w:rsidRDefault="0025498A" w:rsidP="00F85CF3">
      <w:pPr>
        <w:pStyle w:val="serp-item"/>
        <w:shd w:val="clear" w:color="auto" w:fill="FFFFFF"/>
        <w:spacing w:after="120" w:afterAutospacing="0" w:line="360" w:lineRule="auto"/>
        <w:jc w:val="both"/>
        <w:rPr>
          <w:color w:val="006000"/>
          <w:sz w:val="28"/>
          <w:szCs w:val="28"/>
        </w:rPr>
      </w:pPr>
    </w:p>
    <w:p w14:paraId="04B55027" w14:textId="411A4994" w:rsidR="002031A8" w:rsidRPr="00F85CF3" w:rsidRDefault="0025498A" w:rsidP="00F85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Жоғарыда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айтылғандай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отандық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мәдениеттің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іргелі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құндылықтарын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нақтылау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түсіну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тұжырымдау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"алтын"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орыс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жазушылары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мен "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күміс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ғасырлардағы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діни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ойшылдарға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тиесілі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. ХХ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ғасырда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бұрын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соңды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болмаған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ақаулар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дәуірінде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-кинематография,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алдыңғы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өнермен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әсіресе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әдебиетпен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байланысы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айқын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кеңестік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мәдениеттің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құбылыстарының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біріне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айналады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өнер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-басым), оны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сақтайды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шығындармен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орыс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мәдениетінің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өзегін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5CF3">
        <w:rPr>
          <w:rFonts w:ascii="Times New Roman" w:hAnsi="Times New Roman" w:cs="Times New Roman"/>
          <w:color w:val="000000"/>
          <w:sz w:val="28"/>
          <w:szCs w:val="28"/>
        </w:rPr>
        <w:t>дамытады</w:t>
      </w:r>
      <w:proofErr w:type="spellEnd"/>
      <w:r w:rsidRPr="00F85C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031A8" w:rsidRPr="00F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F09FC"/>
    <w:multiLevelType w:val="multilevel"/>
    <w:tmpl w:val="93C6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6"/>
    <w:rsid w:val="002031A8"/>
    <w:rsid w:val="0025498A"/>
    <w:rsid w:val="00D06D96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EF48"/>
  <w15:chartTrackingRefBased/>
  <w15:docId w15:val="{D66EF283-3D08-4C75-A138-BB0C6E7E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25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3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051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14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2025-10-02T19:23:00Z</dcterms:created>
  <dcterms:modified xsi:type="dcterms:W3CDTF">2025-10-03T12:36:00Z</dcterms:modified>
</cp:coreProperties>
</file>